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D2" w:rsidRPr="002D4AF4" w:rsidRDefault="00073A94">
      <w:pPr>
        <w:rPr>
          <w:b/>
          <w:sz w:val="24"/>
          <w:szCs w:val="24"/>
        </w:rPr>
      </w:pPr>
      <w:r w:rsidRPr="002D4AF4">
        <w:rPr>
          <w:b/>
          <w:sz w:val="24"/>
          <w:szCs w:val="24"/>
        </w:rPr>
        <w:t>Литературное чтение   3 «б» класс</w:t>
      </w:r>
    </w:p>
    <w:p w:rsidR="00073A94" w:rsidRDefault="00073A94">
      <w:pPr>
        <w:rPr>
          <w:sz w:val="24"/>
          <w:szCs w:val="24"/>
        </w:rPr>
      </w:pPr>
      <w:r>
        <w:rPr>
          <w:sz w:val="24"/>
          <w:szCs w:val="24"/>
        </w:rPr>
        <w:t>Повторить:</w:t>
      </w:r>
    </w:p>
    <w:p w:rsidR="00073A94" w:rsidRPr="00073A94" w:rsidRDefault="00073A94">
      <w:pPr>
        <w:rPr>
          <w:sz w:val="24"/>
          <w:szCs w:val="24"/>
        </w:rPr>
      </w:pPr>
      <w:r w:rsidRPr="00073A94">
        <w:rPr>
          <w:sz w:val="24"/>
          <w:szCs w:val="24"/>
        </w:rPr>
        <w:t>-люби живое</w:t>
      </w:r>
    </w:p>
    <w:p w:rsidR="00073A94" w:rsidRDefault="00073A94">
      <w:pPr>
        <w:rPr>
          <w:sz w:val="24"/>
          <w:szCs w:val="24"/>
        </w:rPr>
      </w:pPr>
      <w:r w:rsidRPr="00073A94">
        <w:rPr>
          <w:sz w:val="24"/>
          <w:szCs w:val="24"/>
        </w:rPr>
        <w:t>-</w:t>
      </w:r>
      <w:r w:rsidRPr="00073A94">
        <w:rPr>
          <w:rFonts w:ascii="Times New Roman" w:hAnsi="Times New Roman" w:cs="Times New Roman"/>
          <w:sz w:val="24"/>
          <w:szCs w:val="24"/>
        </w:rPr>
        <w:t xml:space="preserve"> Собирай по ягодке – наберёшь кузовок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85"/>
        <w:gridCol w:w="2329"/>
        <w:gridCol w:w="2346"/>
      </w:tblGrid>
      <w:tr w:rsidR="00073A94" w:rsidTr="00073A94">
        <w:tc>
          <w:tcPr>
            <w:tcW w:w="1311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585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329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ссылка</w:t>
            </w:r>
          </w:p>
        </w:tc>
        <w:tc>
          <w:tcPr>
            <w:tcW w:w="2346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073A94" w:rsidTr="00073A94">
        <w:tc>
          <w:tcPr>
            <w:tcW w:w="1311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15.04.2020</w:t>
            </w:r>
          </w:p>
        </w:tc>
        <w:tc>
          <w:tcPr>
            <w:tcW w:w="3585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С. Маршак «Гроза днём», «В лесу над росистой поляной…»</w:t>
            </w:r>
          </w:p>
        </w:tc>
        <w:tc>
          <w:tcPr>
            <w:tcW w:w="2329" w:type="dxa"/>
          </w:tcPr>
          <w:p w:rsidR="00073A94" w:rsidRDefault="00073A94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по выбору.</w:t>
            </w:r>
          </w:p>
        </w:tc>
      </w:tr>
      <w:tr w:rsidR="00073A94" w:rsidTr="00073A94">
        <w:tc>
          <w:tcPr>
            <w:tcW w:w="1311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</w:t>
            </w:r>
          </w:p>
        </w:tc>
        <w:tc>
          <w:tcPr>
            <w:tcW w:w="3585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2329" w:type="dxa"/>
          </w:tcPr>
          <w:p w:rsidR="00073A94" w:rsidRDefault="00073A94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стихотворения.</w:t>
            </w:r>
          </w:p>
        </w:tc>
      </w:tr>
      <w:tr w:rsidR="00073A94" w:rsidTr="00073A94">
        <w:tc>
          <w:tcPr>
            <w:tcW w:w="1311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18.04.2020</w:t>
            </w:r>
          </w:p>
        </w:tc>
        <w:tc>
          <w:tcPr>
            <w:tcW w:w="3585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2329" w:type="dxa"/>
          </w:tcPr>
          <w:p w:rsidR="00073A94" w:rsidRDefault="00073A94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стихотворения, взять в библиотеке сборник стихов А. </w:t>
            </w:r>
            <w:proofErr w:type="spell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 и выучить </w:t>
            </w:r>
            <w:proofErr w:type="gram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понравившееся</w:t>
            </w:r>
            <w:proofErr w:type="gram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</w:tr>
      <w:tr w:rsidR="00073A94" w:rsidTr="00073A94">
        <w:tc>
          <w:tcPr>
            <w:tcW w:w="1311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22.04.2020</w:t>
            </w:r>
          </w:p>
        </w:tc>
        <w:tc>
          <w:tcPr>
            <w:tcW w:w="3585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2329" w:type="dxa"/>
          </w:tcPr>
          <w:p w:rsidR="00073A94" w:rsidRDefault="00073A94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«Если».</w:t>
            </w:r>
          </w:p>
        </w:tc>
      </w:tr>
      <w:tr w:rsidR="00073A94" w:rsidTr="00073A94">
        <w:tc>
          <w:tcPr>
            <w:tcW w:w="1311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24.04.2020</w:t>
            </w:r>
          </w:p>
        </w:tc>
        <w:tc>
          <w:tcPr>
            <w:tcW w:w="3585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Е. Благинина «Кукушка», «Котёнок».</w:t>
            </w:r>
          </w:p>
        </w:tc>
        <w:tc>
          <w:tcPr>
            <w:tcW w:w="2329" w:type="dxa"/>
          </w:tcPr>
          <w:p w:rsidR="00073A94" w:rsidRDefault="00073A94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Повторить произведения раздела</w:t>
            </w:r>
            <w:proofErr w:type="gramStart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понравившемуся произведению.</w:t>
            </w:r>
          </w:p>
        </w:tc>
      </w:tr>
      <w:tr w:rsidR="00073A94" w:rsidTr="00073A94">
        <w:tc>
          <w:tcPr>
            <w:tcW w:w="1311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25.04.2020</w:t>
            </w:r>
          </w:p>
        </w:tc>
        <w:tc>
          <w:tcPr>
            <w:tcW w:w="3585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Б. Шергин «Собирай по ягодке – наберёшь кузовок». Особенность заголовка произведения.</w:t>
            </w:r>
          </w:p>
        </w:tc>
        <w:tc>
          <w:tcPr>
            <w:tcW w:w="2329" w:type="dxa"/>
          </w:tcPr>
          <w:p w:rsidR="00073A94" w:rsidRDefault="00073A94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по произведениям Б. Шергина рассказ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бабушке. Написать о ней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73A94" w:rsidTr="00073A94">
        <w:tc>
          <w:tcPr>
            <w:tcW w:w="1311" w:type="dxa"/>
          </w:tcPr>
          <w:p w:rsidR="00073A94" w:rsidRDefault="00073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  <w:tc>
          <w:tcPr>
            <w:tcW w:w="3585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А. Платонов «Цветок на земле».</w:t>
            </w:r>
          </w:p>
        </w:tc>
        <w:tc>
          <w:tcPr>
            <w:tcW w:w="2329" w:type="dxa"/>
          </w:tcPr>
          <w:p w:rsidR="00073A94" w:rsidRDefault="00073A94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0BD">
              <w:rPr>
                <w:rFonts w:ascii="Times New Roman" w:hAnsi="Times New Roman" w:cs="Times New Roman"/>
                <w:sz w:val="24"/>
                <w:szCs w:val="24"/>
              </w:rPr>
              <w:t>Прочитать рассказ еще раз. Подумать какой цветок увидели дед с внуком, и нарисовать его.</w:t>
            </w:r>
          </w:p>
          <w:p w:rsidR="00073A94" w:rsidRPr="008F00BD" w:rsidRDefault="00073A94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A94" w:rsidRPr="002D4AF4" w:rsidRDefault="0007092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D4AF4">
        <w:rPr>
          <w:b/>
          <w:sz w:val="24"/>
          <w:szCs w:val="24"/>
        </w:rPr>
        <w:t>Математика   3 «б» класс</w:t>
      </w:r>
    </w:p>
    <w:p w:rsidR="00070923" w:rsidRDefault="00070923">
      <w:pPr>
        <w:rPr>
          <w:sz w:val="24"/>
          <w:szCs w:val="24"/>
        </w:rPr>
      </w:pPr>
      <w:r>
        <w:rPr>
          <w:sz w:val="24"/>
          <w:szCs w:val="24"/>
        </w:rPr>
        <w:t>Повторить:</w:t>
      </w:r>
    </w:p>
    <w:p w:rsidR="002D4AF4" w:rsidRDefault="002D4AF4">
      <w:pPr>
        <w:rPr>
          <w:sz w:val="24"/>
          <w:szCs w:val="24"/>
        </w:rPr>
      </w:pPr>
      <w:r>
        <w:rPr>
          <w:sz w:val="24"/>
          <w:szCs w:val="24"/>
        </w:rPr>
        <w:t>-Приемы устного и алгоритмы письменного сложения и вычитания.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07"/>
        <w:gridCol w:w="2374"/>
        <w:gridCol w:w="2379"/>
      </w:tblGrid>
      <w:tr w:rsidR="00070923" w:rsidTr="00070923">
        <w:tc>
          <w:tcPr>
            <w:tcW w:w="1311" w:type="dxa"/>
          </w:tcPr>
          <w:p w:rsidR="00070923" w:rsidRDefault="000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07" w:type="dxa"/>
          </w:tcPr>
          <w:p w:rsidR="00070923" w:rsidRDefault="000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Тема</w:t>
            </w:r>
          </w:p>
        </w:tc>
        <w:tc>
          <w:tcPr>
            <w:tcW w:w="2374" w:type="dxa"/>
          </w:tcPr>
          <w:p w:rsidR="00070923" w:rsidRDefault="000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379" w:type="dxa"/>
          </w:tcPr>
          <w:p w:rsidR="00070923" w:rsidRDefault="000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название </w:t>
            </w: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трехзначных чисел.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№7 с. 43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№ 9 с. 41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№8,9 с. 45</w:t>
            </w:r>
          </w:p>
          <w:p w:rsidR="002D4AF4" w:rsidRPr="00BC0D89" w:rsidRDefault="002D4AF4" w:rsidP="002D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№6,7 с. 46</w:t>
            </w:r>
          </w:p>
          <w:p w:rsidR="002D4AF4" w:rsidRPr="00BC0D89" w:rsidRDefault="002D4AF4" w:rsidP="002D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10 , в 100 раз.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№6 с. 47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14с. 43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трехзначных чисел в виде суммы разрядных слагаемых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№5 с. 48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20 с. 45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</w:t>
            </w:r>
          </w:p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№5,7 с. 49</w:t>
            </w:r>
          </w:p>
          <w:p w:rsidR="002D4AF4" w:rsidRPr="00BC0D89" w:rsidRDefault="002D4AF4" w:rsidP="002D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№4,5 с. 50</w:t>
            </w:r>
          </w:p>
          <w:p w:rsidR="002D4AF4" w:rsidRPr="00BC0D89" w:rsidRDefault="002D4AF4" w:rsidP="002D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№7 с. 51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21 с. 45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массы. Грамм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№4 с. 54</w:t>
            </w:r>
          </w:p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№ 25  с. 46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Что узнали, чему научились».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Задание учебника на усмотрение учителя с.58-61</w:t>
            </w:r>
          </w:p>
        </w:tc>
      </w:tr>
      <w:tr w:rsidR="002D4AF4" w:rsidTr="00070923">
        <w:tc>
          <w:tcPr>
            <w:tcW w:w="1311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  <w:tc>
          <w:tcPr>
            <w:tcW w:w="3507" w:type="dxa"/>
          </w:tcPr>
          <w:p w:rsidR="002D4AF4" w:rsidRPr="00BC0D89" w:rsidRDefault="002D4AF4" w:rsidP="002D4AF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Что узнали, чему научились». Обобщение.</w:t>
            </w:r>
          </w:p>
        </w:tc>
        <w:tc>
          <w:tcPr>
            <w:tcW w:w="2374" w:type="dxa"/>
          </w:tcPr>
          <w:p w:rsidR="002D4AF4" w:rsidRDefault="002D4AF4" w:rsidP="002D4AF4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2D4AF4" w:rsidRPr="00BC0D89" w:rsidRDefault="002D4AF4" w:rsidP="002D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Задание учебника на усмотрение учителя с.58-61</w:t>
            </w:r>
          </w:p>
        </w:tc>
      </w:tr>
    </w:tbl>
    <w:p w:rsidR="002D4AF4" w:rsidRDefault="002D4AF4">
      <w:pPr>
        <w:rPr>
          <w:b/>
          <w:sz w:val="24"/>
          <w:szCs w:val="24"/>
        </w:rPr>
      </w:pPr>
      <w:bookmarkStart w:id="0" w:name="_GoBack"/>
      <w:bookmarkEnd w:id="0"/>
    </w:p>
    <w:sectPr w:rsidR="002D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70923"/>
    <w:rsid w:val="00073A94"/>
    <w:rsid w:val="00075A64"/>
    <w:rsid w:val="002D4AF4"/>
    <w:rsid w:val="00474BB4"/>
    <w:rsid w:val="005B3323"/>
    <w:rsid w:val="006C01C6"/>
    <w:rsid w:val="009A17D2"/>
    <w:rsid w:val="00B97002"/>
    <w:rsid w:val="00BA1AF1"/>
    <w:rsid w:val="00C931F2"/>
    <w:rsid w:val="00C97D4B"/>
    <w:rsid w:val="00D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2020-04-14T14:07:00Z</dcterms:created>
  <dcterms:modified xsi:type="dcterms:W3CDTF">2020-04-14T14:07:00Z</dcterms:modified>
</cp:coreProperties>
</file>