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44" w:rsidRPr="00477C12" w:rsidRDefault="00033C44" w:rsidP="00B1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5955BD" w:rsidRPr="00477C12" w:rsidRDefault="00105C5C" w:rsidP="00105C5C">
      <w:pPr>
        <w:pStyle w:val="1"/>
        <w:spacing w:before="0" w:beforeAutospacing="0" w:after="0" w:afterAutospacing="0" w:line="660" w:lineRule="atLeast"/>
        <w:jc w:val="center"/>
        <w:rPr>
          <w:bCs w:val="0"/>
          <w:color w:val="030303"/>
          <w:spacing w:val="8"/>
          <w:sz w:val="28"/>
          <w:szCs w:val="28"/>
          <w:u w:val="single"/>
        </w:rPr>
      </w:pPr>
      <w:r w:rsidRPr="00477C12">
        <w:rPr>
          <w:bCs w:val="0"/>
          <w:color w:val="030303"/>
          <w:spacing w:val="8"/>
          <w:sz w:val="28"/>
          <w:szCs w:val="28"/>
          <w:u w:val="single"/>
        </w:rPr>
        <w:t>Обществознание</w:t>
      </w:r>
    </w:p>
    <w:p w:rsidR="005955BD" w:rsidRPr="00477C12" w:rsidRDefault="005955BD" w:rsidP="00B14D1B">
      <w:pPr>
        <w:pStyle w:val="a3"/>
        <w:shd w:val="clear" w:color="auto" w:fill="FFFFFF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477C12">
        <w:rPr>
          <w:b/>
          <w:color w:val="464646"/>
          <w:sz w:val="28"/>
          <w:szCs w:val="28"/>
        </w:rPr>
        <w:t>8 класс</w:t>
      </w:r>
      <w:r w:rsidR="0017743F" w:rsidRPr="00477C12">
        <w:rPr>
          <w:color w:val="464646"/>
          <w:sz w:val="28"/>
          <w:szCs w:val="28"/>
        </w:rPr>
        <w:t xml:space="preserve"> с 30.03.2020 по 25</w:t>
      </w:r>
      <w:r w:rsidRPr="00477C12">
        <w:rPr>
          <w:color w:val="464646"/>
          <w:sz w:val="28"/>
          <w:szCs w:val="28"/>
        </w:rPr>
        <w:t>.04.2020г</w:t>
      </w:r>
    </w:p>
    <w:p w:rsidR="00B14D1B" w:rsidRPr="00477C12" w:rsidRDefault="00B14D1B" w:rsidP="00B1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Электронная почта учителя </w:t>
      </w:r>
      <w:proofErr w:type="spellStart"/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Ондар</w:t>
      </w:r>
      <w:proofErr w:type="spellEnd"/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В.М.: </w:t>
      </w:r>
      <w:hyperlink r:id="rId5" w:history="1"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viera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ondar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.87@mail.ru</w:t>
        </w:r>
      </w:hyperlink>
    </w:p>
    <w:tbl>
      <w:tblPr>
        <w:tblStyle w:val="a7"/>
        <w:tblW w:w="14467" w:type="dxa"/>
        <w:tblLook w:val="04A0" w:firstRow="1" w:lastRow="0" w:firstColumn="1" w:lastColumn="0" w:noHBand="0" w:noVBand="1"/>
      </w:tblPr>
      <w:tblGrid>
        <w:gridCol w:w="1809"/>
        <w:gridCol w:w="3402"/>
        <w:gridCol w:w="5103"/>
        <w:gridCol w:w="4153"/>
      </w:tblGrid>
      <w:tr w:rsidR="0054178F" w:rsidRPr="00477C12" w:rsidTr="0054178F">
        <w:tc>
          <w:tcPr>
            <w:tcW w:w="1809" w:type="dxa"/>
          </w:tcPr>
          <w:p w:rsidR="0054178F" w:rsidRPr="00477C12" w:rsidRDefault="0054178F">
            <w:pPr>
              <w:spacing w:after="225"/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  <w:t xml:space="preserve">Дата </w:t>
            </w:r>
          </w:p>
        </w:tc>
        <w:tc>
          <w:tcPr>
            <w:tcW w:w="3402" w:type="dxa"/>
          </w:tcPr>
          <w:p w:rsidR="0054178F" w:rsidRPr="00477C12" w:rsidRDefault="0054178F">
            <w:pPr>
              <w:spacing w:after="225"/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  <w:t xml:space="preserve">Тема  </w:t>
            </w:r>
          </w:p>
        </w:tc>
        <w:tc>
          <w:tcPr>
            <w:tcW w:w="5103" w:type="dxa"/>
            <w:hideMark/>
          </w:tcPr>
          <w:p w:rsidR="0054178F" w:rsidRPr="00477C12" w:rsidRDefault="0054178F">
            <w:pPr>
              <w:spacing w:after="225"/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  <w:t xml:space="preserve">Ссылки </w:t>
            </w:r>
          </w:p>
        </w:tc>
        <w:tc>
          <w:tcPr>
            <w:tcW w:w="4153" w:type="dxa"/>
            <w:hideMark/>
          </w:tcPr>
          <w:p w:rsidR="0054178F" w:rsidRPr="00477C12" w:rsidRDefault="0054178F">
            <w:pPr>
              <w:spacing w:after="225"/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  <w:t xml:space="preserve">Домашние </w:t>
            </w:r>
            <w:r w:rsidRPr="00477C12"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  <w:t>Задания</w:t>
            </w:r>
          </w:p>
        </w:tc>
      </w:tr>
      <w:tr w:rsidR="0054178F" w:rsidRPr="00477C12" w:rsidTr="0054178F">
        <w:tc>
          <w:tcPr>
            <w:tcW w:w="1809" w:type="dxa"/>
          </w:tcPr>
          <w:p w:rsidR="0054178F" w:rsidRPr="00477C12" w:rsidRDefault="0054178F" w:rsidP="00B7655C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3402" w:type="dxa"/>
          </w:tcPr>
          <w:p w:rsidR="0054178F" w:rsidRPr="00BD5C09" w:rsidRDefault="0054178F" w:rsidP="00B7655C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C09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Инфляция и семейная экономика</w:t>
            </w:r>
          </w:p>
        </w:tc>
        <w:tc>
          <w:tcPr>
            <w:tcW w:w="5103" w:type="dxa"/>
            <w:hideMark/>
          </w:tcPr>
          <w:p w:rsidR="0054178F" w:rsidRPr="00477C12" w:rsidRDefault="0054178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https://youtu.be/-oCbxdDSAQU</w:t>
            </w:r>
          </w:p>
        </w:tc>
        <w:tc>
          <w:tcPr>
            <w:tcW w:w="4153" w:type="dxa"/>
            <w:hideMark/>
          </w:tcPr>
          <w:p w:rsidR="0054178F" w:rsidRPr="00477C12" w:rsidRDefault="0054178F" w:rsidP="0054178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прочитать §26</w:t>
            </w:r>
          </w:p>
        </w:tc>
      </w:tr>
      <w:tr w:rsidR="0054178F" w:rsidRPr="00477C12" w:rsidTr="0054178F">
        <w:tc>
          <w:tcPr>
            <w:tcW w:w="1809" w:type="dxa"/>
          </w:tcPr>
          <w:p w:rsidR="0054178F" w:rsidRPr="00477C12" w:rsidRDefault="0054178F" w:rsidP="00B7655C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3402" w:type="dxa"/>
          </w:tcPr>
          <w:p w:rsidR="0054178F" w:rsidRPr="00BD5C09" w:rsidRDefault="0054178F" w:rsidP="00B7655C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C09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Безработица, ее причины и последствия</w:t>
            </w:r>
          </w:p>
        </w:tc>
        <w:tc>
          <w:tcPr>
            <w:tcW w:w="5103" w:type="dxa"/>
          </w:tcPr>
          <w:p w:rsidR="0054178F" w:rsidRPr="00477C12" w:rsidRDefault="0054178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https://vk.com/video-101566177_456239090</w:t>
            </w:r>
          </w:p>
        </w:tc>
        <w:tc>
          <w:tcPr>
            <w:tcW w:w="4153" w:type="dxa"/>
          </w:tcPr>
          <w:p w:rsidR="0054178F" w:rsidRPr="00477C12" w:rsidRDefault="0054178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прочитать §27</w:t>
            </w:r>
          </w:p>
        </w:tc>
      </w:tr>
      <w:tr w:rsidR="0054178F" w:rsidRPr="00477C12" w:rsidTr="0054178F">
        <w:tc>
          <w:tcPr>
            <w:tcW w:w="1809" w:type="dxa"/>
          </w:tcPr>
          <w:p w:rsidR="0054178F" w:rsidRPr="00477C12" w:rsidRDefault="0054178F" w:rsidP="00B7655C">
            <w:pPr>
              <w:spacing w:after="2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</w:t>
            </w:r>
          </w:p>
        </w:tc>
        <w:tc>
          <w:tcPr>
            <w:tcW w:w="3402" w:type="dxa"/>
          </w:tcPr>
          <w:p w:rsidR="0054178F" w:rsidRPr="00BD5C09" w:rsidRDefault="0054178F" w:rsidP="00B7655C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C09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Мировое хозяйство и международная торговля</w:t>
            </w:r>
          </w:p>
        </w:tc>
        <w:tc>
          <w:tcPr>
            <w:tcW w:w="5103" w:type="dxa"/>
          </w:tcPr>
          <w:p w:rsidR="0054178F" w:rsidRPr="00477C12" w:rsidRDefault="0054178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https://youtu.be/NAr3lbxSv5Y</w:t>
            </w:r>
          </w:p>
        </w:tc>
        <w:tc>
          <w:tcPr>
            <w:tcW w:w="4153" w:type="dxa"/>
          </w:tcPr>
          <w:p w:rsidR="0054178F" w:rsidRPr="00477C12" w:rsidRDefault="0054178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прочитать §28</w:t>
            </w:r>
          </w:p>
        </w:tc>
      </w:tr>
      <w:tr w:rsidR="0054178F" w:rsidRPr="00477C12" w:rsidTr="0054178F">
        <w:tc>
          <w:tcPr>
            <w:tcW w:w="1809" w:type="dxa"/>
          </w:tcPr>
          <w:p w:rsidR="0054178F" w:rsidRPr="00477C12" w:rsidRDefault="0054178F" w:rsidP="00B7655C">
            <w:pPr>
              <w:spacing w:after="2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</w:t>
            </w:r>
          </w:p>
        </w:tc>
        <w:tc>
          <w:tcPr>
            <w:tcW w:w="3402" w:type="dxa"/>
          </w:tcPr>
          <w:p w:rsidR="0054178F" w:rsidRPr="00477C12" w:rsidRDefault="0032621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BD5C09">
              <w:rPr>
                <w:rFonts w:ascii="Times New Roman" w:hAnsi="Times New Roman" w:cs="Times New Roman"/>
                <w:sz w:val="24"/>
                <w:szCs w:val="24"/>
              </w:rPr>
              <w:t>ПОУ по теме «Экономика»</w:t>
            </w:r>
          </w:p>
        </w:tc>
        <w:tc>
          <w:tcPr>
            <w:tcW w:w="5103" w:type="dxa"/>
          </w:tcPr>
          <w:p w:rsidR="0054178F" w:rsidRPr="00477C12" w:rsidRDefault="0054178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</w:p>
        </w:tc>
        <w:tc>
          <w:tcPr>
            <w:tcW w:w="4153" w:type="dxa"/>
          </w:tcPr>
          <w:p w:rsidR="0054178F" w:rsidRPr="00477C12" w:rsidRDefault="0032621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Повторение </w:t>
            </w:r>
          </w:p>
        </w:tc>
      </w:tr>
    </w:tbl>
    <w:p w:rsidR="00477C12" w:rsidRDefault="00477C12" w:rsidP="00C031AE">
      <w:pPr>
        <w:rPr>
          <w:bCs/>
          <w:color w:val="030303"/>
          <w:spacing w:val="8"/>
          <w:sz w:val="28"/>
          <w:szCs w:val="28"/>
        </w:rPr>
      </w:pPr>
      <w:bookmarkStart w:id="0" w:name="_GoBack"/>
      <w:bookmarkEnd w:id="0"/>
    </w:p>
    <w:sectPr w:rsidR="00477C12" w:rsidSect="00D4181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5B"/>
    <w:rsid w:val="00017A40"/>
    <w:rsid w:val="00033C44"/>
    <w:rsid w:val="000D5411"/>
    <w:rsid w:val="00105C5C"/>
    <w:rsid w:val="001436FB"/>
    <w:rsid w:val="00157A5B"/>
    <w:rsid w:val="0017743F"/>
    <w:rsid w:val="00292A4E"/>
    <w:rsid w:val="002B578A"/>
    <w:rsid w:val="00326216"/>
    <w:rsid w:val="003E3DE0"/>
    <w:rsid w:val="00477C12"/>
    <w:rsid w:val="0054178F"/>
    <w:rsid w:val="0057798D"/>
    <w:rsid w:val="005955BD"/>
    <w:rsid w:val="009B6221"/>
    <w:rsid w:val="00B14D1B"/>
    <w:rsid w:val="00C031AE"/>
    <w:rsid w:val="00D06E50"/>
    <w:rsid w:val="00D4181A"/>
    <w:rsid w:val="00EC3D88"/>
    <w:rsid w:val="00F45D73"/>
    <w:rsid w:val="00F97FFB"/>
    <w:rsid w:val="00F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character" w:styleId="a5">
    <w:name w:val="Strong"/>
    <w:basedOn w:val="a0"/>
    <w:uiPriority w:val="22"/>
    <w:qFormat/>
    <w:rsid w:val="00F97FF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D5411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F45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157A5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character" w:styleId="a5">
    <w:name w:val="Strong"/>
    <w:basedOn w:val="a0"/>
    <w:uiPriority w:val="22"/>
    <w:qFormat/>
    <w:rsid w:val="00F97FF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D5411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F45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157A5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era.ondar.8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 бла</dc:creator>
  <cp:lastModifiedBy>LocalAdmin</cp:lastModifiedBy>
  <cp:revision>2</cp:revision>
  <dcterms:created xsi:type="dcterms:W3CDTF">2020-05-10T08:39:00Z</dcterms:created>
  <dcterms:modified xsi:type="dcterms:W3CDTF">2020-05-10T08:39:00Z</dcterms:modified>
</cp:coreProperties>
</file>